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F6B" w:rsidRPr="008B7C31" w:rsidRDefault="00EF7932" w:rsidP="000D2734">
      <w:pPr>
        <w:jc w:val="both"/>
        <w:rPr>
          <w:b/>
        </w:rPr>
      </w:pPr>
      <w:r w:rsidRPr="007F64E2">
        <w:rPr>
          <w:b/>
          <w:sz w:val="28"/>
          <w:szCs w:val="28"/>
        </w:rPr>
        <w:t xml:space="preserve">    </w:t>
      </w:r>
    </w:p>
    <w:p w:rsidR="002F3E89" w:rsidRDefault="002F3E89" w:rsidP="00267C5B">
      <w:pPr>
        <w:jc w:val="center"/>
        <w:rPr>
          <w:sz w:val="28"/>
          <w:szCs w:val="28"/>
        </w:rPr>
      </w:pPr>
    </w:p>
    <w:p w:rsidR="00243F6B" w:rsidRDefault="00243F6B" w:rsidP="00267C5B">
      <w:pPr>
        <w:jc w:val="center"/>
        <w:rPr>
          <w:sz w:val="28"/>
          <w:szCs w:val="28"/>
        </w:rPr>
      </w:pPr>
      <w:r w:rsidRPr="002F3E89">
        <w:rPr>
          <w:sz w:val="28"/>
          <w:szCs w:val="28"/>
        </w:rPr>
        <w:t>Пояснительная записка</w:t>
      </w:r>
    </w:p>
    <w:p w:rsidR="00D23A8E" w:rsidRPr="002F3E89" w:rsidRDefault="00D23A8E" w:rsidP="00267C5B">
      <w:pPr>
        <w:jc w:val="center"/>
        <w:rPr>
          <w:sz w:val="28"/>
          <w:szCs w:val="28"/>
        </w:rPr>
      </w:pPr>
    </w:p>
    <w:p w:rsidR="00243F6B" w:rsidRDefault="00243F6B" w:rsidP="00267C5B">
      <w:pPr>
        <w:jc w:val="center"/>
        <w:rPr>
          <w:sz w:val="28"/>
          <w:szCs w:val="28"/>
        </w:rPr>
      </w:pPr>
      <w:r w:rsidRPr="002F3E89">
        <w:rPr>
          <w:sz w:val="28"/>
          <w:szCs w:val="28"/>
        </w:rPr>
        <w:t>к решению Собрания деп</w:t>
      </w:r>
      <w:r w:rsidR="00592590" w:rsidRPr="002F3E89">
        <w:rPr>
          <w:sz w:val="28"/>
          <w:szCs w:val="28"/>
        </w:rPr>
        <w:t xml:space="preserve">утатов </w:t>
      </w:r>
      <w:proofErr w:type="spellStart"/>
      <w:r w:rsidR="00992629">
        <w:rPr>
          <w:sz w:val="28"/>
          <w:szCs w:val="28"/>
        </w:rPr>
        <w:t>Глубочанского</w:t>
      </w:r>
      <w:proofErr w:type="spellEnd"/>
      <w:r w:rsidR="002E7A1D" w:rsidRPr="002F3E89">
        <w:rPr>
          <w:sz w:val="28"/>
          <w:szCs w:val="28"/>
        </w:rPr>
        <w:t xml:space="preserve"> сельского поселения </w:t>
      </w:r>
      <w:proofErr w:type="spellStart"/>
      <w:r w:rsidR="00592590" w:rsidRPr="002F3E89">
        <w:rPr>
          <w:sz w:val="28"/>
          <w:szCs w:val="28"/>
        </w:rPr>
        <w:t>Зимовниковского</w:t>
      </w:r>
      <w:proofErr w:type="spellEnd"/>
      <w:r w:rsidR="00592590" w:rsidRPr="002F3E89">
        <w:rPr>
          <w:sz w:val="28"/>
          <w:szCs w:val="28"/>
        </w:rPr>
        <w:t xml:space="preserve"> района от </w:t>
      </w:r>
      <w:r w:rsidR="00FA672E" w:rsidRPr="002F3E89">
        <w:rPr>
          <w:sz w:val="28"/>
          <w:szCs w:val="28"/>
        </w:rPr>
        <w:t xml:space="preserve"> </w:t>
      </w:r>
      <w:r w:rsidR="0083460B">
        <w:rPr>
          <w:sz w:val="28"/>
          <w:szCs w:val="28"/>
        </w:rPr>
        <w:t>__</w:t>
      </w:r>
      <w:r w:rsidR="00AF1E42" w:rsidRPr="002F3E89">
        <w:rPr>
          <w:sz w:val="28"/>
          <w:szCs w:val="28"/>
        </w:rPr>
        <w:t xml:space="preserve"> </w:t>
      </w:r>
      <w:r w:rsidR="0083460B">
        <w:rPr>
          <w:sz w:val="28"/>
          <w:szCs w:val="28"/>
        </w:rPr>
        <w:t xml:space="preserve"> </w:t>
      </w:r>
      <w:r w:rsidR="002A60AD">
        <w:rPr>
          <w:sz w:val="28"/>
          <w:szCs w:val="28"/>
        </w:rPr>
        <w:t>августа</w:t>
      </w:r>
      <w:r w:rsidR="00AF78EE">
        <w:rPr>
          <w:sz w:val="28"/>
          <w:szCs w:val="28"/>
        </w:rPr>
        <w:t xml:space="preserve"> </w:t>
      </w:r>
      <w:r w:rsidR="00C91EFC" w:rsidRPr="002F3E89">
        <w:rPr>
          <w:sz w:val="28"/>
          <w:szCs w:val="28"/>
        </w:rPr>
        <w:t xml:space="preserve"> </w:t>
      </w:r>
      <w:r w:rsidR="00CD276B" w:rsidRPr="002F3E89">
        <w:rPr>
          <w:sz w:val="28"/>
          <w:szCs w:val="28"/>
        </w:rPr>
        <w:t>20</w:t>
      </w:r>
      <w:r w:rsidR="00067E6D">
        <w:rPr>
          <w:sz w:val="28"/>
          <w:szCs w:val="28"/>
        </w:rPr>
        <w:t>2</w:t>
      </w:r>
      <w:r w:rsidR="000E2D79">
        <w:rPr>
          <w:sz w:val="28"/>
          <w:szCs w:val="28"/>
        </w:rPr>
        <w:t>3</w:t>
      </w:r>
      <w:r w:rsidRPr="002F3E89">
        <w:rPr>
          <w:sz w:val="28"/>
          <w:szCs w:val="28"/>
        </w:rPr>
        <w:t xml:space="preserve"> года «О внесении изменений в решение Собрания депутатов «О бюджете </w:t>
      </w:r>
      <w:proofErr w:type="spellStart"/>
      <w:r w:rsidR="00992629">
        <w:rPr>
          <w:sz w:val="28"/>
          <w:szCs w:val="28"/>
        </w:rPr>
        <w:t>Глубочанского</w:t>
      </w:r>
      <w:proofErr w:type="spellEnd"/>
      <w:r w:rsidR="002E7A1D" w:rsidRPr="002F3E89">
        <w:rPr>
          <w:sz w:val="28"/>
          <w:szCs w:val="28"/>
        </w:rPr>
        <w:t xml:space="preserve"> сельского поселения </w:t>
      </w:r>
      <w:proofErr w:type="spellStart"/>
      <w:r w:rsidRPr="002F3E89">
        <w:rPr>
          <w:sz w:val="28"/>
          <w:szCs w:val="28"/>
        </w:rPr>
        <w:t>Зимовниковского</w:t>
      </w:r>
      <w:proofErr w:type="spellEnd"/>
      <w:r w:rsidRPr="002F3E89">
        <w:rPr>
          <w:sz w:val="28"/>
          <w:szCs w:val="28"/>
        </w:rPr>
        <w:t xml:space="preserve"> района на 20</w:t>
      </w:r>
      <w:r w:rsidR="00067E6D">
        <w:rPr>
          <w:sz w:val="28"/>
          <w:szCs w:val="28"/>
        </w:rPr>
        <w:t>2</w:t>
      </w:r>
      <w:r w:rsidR="000E2D79">
        <w:rPr>
          <w:sz w:val="28"/>
          <w:szCs w:val="28"/>
        </w:rPr>
        <w:t>3</w:t>
      </w:r>
      <w:r w:rsidR="00CC5C39" w:rsidRPr="002F3E89">
        <w:rPr>
          <w:sz w:val="28"/>
          <w:szCs w:val="28"/>
        </w:rPr>
        <w:t xml:space="preserve"> год</w:t>
      </w:r>
      <w:r w:rsidR="002E7A1D" w:rsidRPr="002F3E89">
        <w:rPr>
          <w:sz w:val="28"/>
          <w:szCs w:val="28"/>
        </w:rPr>
        <w:t xml:space="preserve"> и плановый период 20</w:t>
      </w:r>
      <w:r w:rsidR="00E26712">
        <w:rPr>
          <w:sz w:val="28"/>
          <w:szCs w:val="28"/>
        </w:rPr>
        <w:t>2</w:t>
      </w:r>
      <w:r w:rsidR="000E2D79">
        <w:rPr>
          <w:sz w:val="28"/>
          <w:szCs w:val="28"/>
        </w:rPr>
        <w:t>4</w:t>
      </w:r>
      <w:r w:rsidR="002E7A1D" w:rsidRPr="002F3E89">
        <w:rPr>
          <w:sz w:val="28"/>
          <w:szCs w:val="28"/>
        </w:rPr>
        <w:t xml:space="preserve"> и 20</w:t>
      </w:r>
      <w:r w:rsidR="001558F4">
        <w:rPr>
          <w:sz w:val="28"/>
          <w:szCs w:val="28"/>
        </w:rPr>
        <w:t>2</w:t>
      </w:r>
      <w:r w:rsidR="000E2D79">
        <w:rPr>
          <w:sz w:val="28"/>
          <w:szCs w:val="28"/>
        </w:rPr>
        <w:t>5</w:t>
      </w:r>
      <w:r w:rsidR="002E7A1D" w:rsidRPr="002F3E89">
        <w:rPr>
          <w:sz w:val="28"/>
          <w:szCs w:val="28"/>
        </w:rPr>
        <w:t xml:space="preserve"> годов</w:t>
      </w:r>
      <w:r w:rsidRPr="002F3E89">
        <w:rPr>
          <w:sz w:val="28"/>
          <w:szCs w:val="28"/>
        </w:rPr>
        <w:t>»</w:t>
      </w:r>
      <w:r w:rsidR="006360A7" w:rsidRPr="002F3E89">
        <w:rPr>
          <w:sz w:val="28"/>
          <w:szCs w:val="28"/>
        </w:rPr>
        <w:t>.</w:t>
      </w:r>
    </w:p>
    <w:p w:rsidR="00D23A8E" w:rsidRPr="002F3E89" w:rsidRDefault="00D23A8E" w:rsidP="00267C5B">
      <w:pPr>
        <w:jc w:val="center"/>
        <w:rPr>
          <w:sz w:val="28"/>
          <w:szCs w:val="28"/>
        </w:rPr>
      </w:pPr>
    </w:p>
    <w:p w:rsidR="005624C7" w:rsidRDefault="009779A8" w:rsidP="00267C5B">
      <w:pPr>
        <w:pStyle w:val="a7"/>
        <w:jc w:val="both"/>
        <w:rPr>
          <w:b/>
          <w:sz w:val="28"/>
          <w:szCs w:val="28"/>
        </w:rPr>
      </w:pPr>
      <w:r w:rsidRPr="002F3E89">
        <w:rPr>
          <w:b/>
          <w:sz w:val="28"/>
          <w:szCs w:val="28"/>
        </w:rPr>
        <w:t xml:space="preserve">    </w:t>
      </w:r>
      <w:proofErr w:type="gramStart"/>
      <w:r w:rsidR="00243F6B" w:rsidRPr="002F3E89">
        <w:rPr>
          <w:sz w:val="28"/>
          <w:szCs w:val="28"/>
        </w:rPr>
        <w:t xml:space="preserve">Администрация </w:t>
      </w:r>
      <w:r w:rsidR="00992629">
        <w:rPr>
          <w:sz w:val="28"/>
          <w:szCs w:val="28"/>
        </w:rPr>
        <w:t>Глубочанского</w:t>
      </w:r>
      <w:r w:rsidR="00B013FF" w:rsidRPr="002F3E89">
        <w:rPr>
          <w:sz w:val="28"/>
          <w:szCs w:val="28"/>
        </w:rPr>
        <w:t xml:space="preserve">сельского поселения </w:t>
      </w:r>
      <w:r w:rsidR="00243F6B" w:rsidRPr="002F3E89">
        <w:rPr>
          <w:sz w:val="28"/>
          <w:szCs w:val="28"/>
        </w:rPr>
        <w:t xml:space="preserve">Зимовниковского района просит  принять изменения в решение № </w:t>
      </w:r>
      <w:r w:rsidR="000E2D79">
        <w:rPr>
          <w:sz w:val="28"/>
          <w:szCs w:val="28"/>
        </w:rPr>
        <w:t>42</w:t>
      </w:r>
      <w:r w:rsidR="00243F6B" w:rsidRPr="002F3E89">
        <w:rPr>
          <w:sz w:val="28"/>
          <w:szCs w:val="28"/>
        </w:rPr>
        <w:t xml:space="preserve"> от 2</w:t>
      </w:r>
      <w:r w:rsidR="000E2D79">
        <w:rPr>
          <w:sz w:val="28"/>
          <w:szCs w:val="28"/>
        </w:rPr>
        <w:t>8</w:t>
      </w:r>
      <w:r w:rsidR="00243F6B" w:rsidRPr="002F3E89">
        <w:rPr>
          <w:sz w:val="28"/>
          <w:szCs w:val="28"/>
        </w:rPr>
        <w:t xml:space="preserve"> декабря 20</w:t>
      </w:r>
      <w:r w:rsidR="00B56BB1">
        <w:rPr>
          <w:sz w:val="28"/>
          <w:szCs w:val="28"/>
        </w:rPr>
        <w:t>2</w:t>
      </w:r>
      <w:r w:rsidR="000E2D79">
        <w:rPr>
          <w:sz w:val="28"/>
          <w:szCs w:val="28"/>
        </w:rPr>
        <w:t>2</w:t>
      </w:r>
      <w:r w:rsidR="000068C4" w:rsidRPr="002F3E89">
        <w:rPr>
          <w:sz w:val="28"/>
          <w:szCs w:val="28"/>
        </w:rPr>
        <w:t xml:space="preserve"> года</w:t>
      </w:r>
      <w:r w:rsidR="00243F6B" w:rsidRPr="002F3E89">
        <w:rPr>
          <w:sz w:val="28"/>
          <w:szCs w:val="28"/>
        </w:rPr>
        <w:t xml:space="preserve"> «О бюджете</w:t>
      </w:r>
      <w:r w:rsidR="00B013FF" w:rsidRPr="002F3E89">
        <w:rPr>
          <w:sz w:val="28"/>
          <w:szCs w:val="28"/>
        </w:rPr>
        <w:t xml:space="preserve"> </w:t>
      </w:r>
      <w:proofErr w:type="spellStart"/>
      <w:r w:rsidR="00992629">
        <w:rPr>
          <w:sz w:val="28"/>
          <w:szCs w:val="28"/>
        </w:rPr>
        <w:t>Глубочанского</w:t>
      </w:r>
      <w:proofErr w:type="spellEnd"/>
      <w:r w:rsidR="00992629">
        <w:rPr>
          <w:sz w:val="28"/>
          <w:szCs w:val="28"/>
        </w:rPr>
        <w:t xml:space="preserve"> </w:t>
      </w:r>
      <w:r w:rsidR="00B013FF" w:rsidRPr="002F3E89">
        <w:rPr>
          <w:sz w:val="28"/>
          <w:szCs w:val="28"/>
        </w:rPr>
        <w:t>сельского поселения</w:t>
      </w:r>
      <w:r w:rsidR="00243F6B" w:rsidRPr="002F3E89">
        <w:rPr>
          <w:sz w:val="28"/>
          <w:szCs w:val="28"/>
        </w:rPr>
        <w:t xml:space="preserve"> </w:t>
      </w:r>
      <w:proofErr w:type="spellStart"/>
      <w:r w:rsidR="00243F6B" w:rsidRPr="002F3E89">
        <w:rPr>
          <w:sz w:val="28"/>
          <w:szCs w:val="28"/>
        </w:rPr>
        <w:t>Зимовниковского</w:t>
      </w:r>
      <w:proofErr w:type="spellEnd"/>
      <w:r w:rsidR="00243F6B" w:rsidRPr="002F3E89">
        <w:rPr>
          <w:sz w:val="28"/>
          <w:szCs w:val="28"/>
        </w:rPr>
        <w:t xml:space="preserve"> района на 20</w:t>
      </w:r>
      <w:r w:rsidR="00067E6D">
        <w:rPr>
          <w:sz w:val="28"/>
          <w:szCs w:val="28"/>
        </w:rPr>
        <w:t>2</w:t>
      </w:r>
      <w:r w:rsidR="000E2D79">
        <w:rPr>
          <w:sz w:val="28"/>
          <w:szCs w:val="28"/>
        </w:rPr>
        <w:t>3</w:t>
      </w:r>
      <w:r w:rsidR="00243F6B" w:rsidRPr="002F3E89">
        <w:rPr>
          <w:sz w:val="28"/>
          <w:szCs w:val="28"/>
        </w:rPr>
        <w:t xml:space="preserve"> год</w:t>
      </w:r>
      <w:r w:rsidR="00B013FF" w:rsidRPr="002F3E89">
        <w:rPr>
          <w:sz w:val="28"/>
          <w:szCs w:val="28"/>
        </w:rPr>
        <w:t xml:space="preserve"> и плановый период 20</w:t>
      </w:r>
      <w:r w:rsidR="00E26712">
        <w:rPr>
          <w:sz w:val="28"/>
          <w:szCs w:val="28"/>
        </w:rPr>
        <w:t>2</w:t>
      </w:r>
      <w:r w:rsidR="000E2D79">
        <w:rPr>
          <w:sz w:val="28"/>
          <w:szCs w:val="28"/>
        </w:rPr>
        <w:t>4</w:t>
      </w:r>
      <w:r w:rsidR="00B013FF" w:rsidRPr="002F3E89">
        <w:rPr>
          <w:sz w:val="28"/>
          <w:szCs w:val="28"/>
        </w:rPr>
        <w:t xml:space="preserve"> и 20</w:t>
      </w:r>
      <w:r w:rsidR="001558F4">
        <w:rPr>
          <w:sz w:val="28"/>
          <w:szCs w:val="28"/>
        </w:rPr>
        <w:t>2</w:t>
      </w:r>
      <w:r w:rsidR="000E2D79">
        <w:rPr>
          <w:sz w:val="28"/>
          <w:szCs w:val="28"/>
        </w:rPr>
        <w:t>5</w:t>
      </w:r>
      <w:r w:rsidR="00B013FF" w:rsidRPr="002F3E89">
        <w:rPr>
          <w:sz w:val="28"/>
          <w:szCs w:val="28"/>
        </w:rPr>
        <w:t xml:space="preserve"> годов</w:t>
      </w:r>
      <w:r w:rsidR="000068C4" w:rsidRPr="002F3E89">
        <w:rPr>
          <w:sz w:val="28"/>
          <w:szCs w:val="28"/>
        </w:rPr>
        <w:t>»</w:t>
      </w:r>
      <w:r w:rsidR="00243F6B" w:rsidRPr="002F3E89">
        <w:rPr>
          <w:sz w:val="28"/>
          <w:szCs w:val="28"/>
        </w:rPr>
        <w:t xml:space="preserve"> и  утвердить основные характеристики бюджета </w:t>
      </w:r>
      <w:r w:rsidR="000F6F74">
        <w:rPr>
          <w:sz w:val="28"/>
          <w:szCs w:val="28"/>
        </w:rPr>
        <w:t>местного бюджета</w:t>
      </w:r>
      <w:r w:rsidR="00243F6B" w:rsidRPr="002F3E89">
        <w:rPr>
          <w:sz w:val="28"/>
          <w:szCs w:val="28"/>
        </w:rPr>
        <w:t xml:space="preserve">  на 20</w:t>
      </w:r>
      <w:r w:rsidR="00650231">
        <w:rPr>
          <w:sz w:val="28"/>
          <w:szCs w:val="28"/>
        </w:rPr>
        <w:t>2</w:t>
      </w:r>
      <w:r w:rsidR="000E2D79">
        <w:rPr>
          <w:sz w:val="28"/>
          <w:szCs w:val="28"/>
        </w:rPr>
        <w:t>3</w:t>
      </w:r>
      <w:r w:rsidR="00243F6B" w:rsidRPr="002F3E89">
        <w:rPr>
          <w:sz w:val="28"/>
          <w:szCs w:val="28"/>
        </w:rPr>
        <w:t xml:space="preserve"> год</w:t>
      </w:r>
      <w:r w:rsidR="00B06599">
        <w:rPr>
          <w:sz w:val="28"/>
          <w:szCs w:val="28"/>
        </w:rPr>
        <w:t xml:space="preserve"> и на плановый период 20</w:t>
      </w:r>
      <w:r w:rsidR="00E26712">
        <w:rPr>
          <w:sz w:val="28"/>
          <w:szCs w:val="28"/>
        </w:rPr>
        <w:t>2</w:t>
      </w:r>
      <w:r w:rsidR="000E2D79">
        <w:rPr>
          <w:sz w:val="28"/>
          <w:szCs w:val="28"/>
        </w:rPr>
        <w:t>4</w:t>
      </w:r>
      <w:r w:rsidR="00B06599">
        <w:rPr>
          <w:sz w:val="28"/>
          <w:szCs w:val="28"/>
        </w:rPr>
        <w:t xml:space="preserve"> и 20</w:t>
      </w:r>
      <w:r w:rsidR="001558F4">
        <w:rPr>
          <w:sz w:val="28"/>
          <w:szCs w:val="28"/>
        </w:rPr>
        <w:t>2</w:t>
      </w:r>
      <w:r w:rsidR="000E2D79">
        <w:rPr>
          <w:sz w:val="28"/>
          <w:szCs w:val="28"/>
        </w:rPr>
        <w:t>5</w:t>
      </w:r>
      <w:r w:rsidR="00B06599">
        <w:rPr>
          <w:sz w:val="28"/>
          <w:szCs w:val="28"/>
        </w:rPr>
        <w:t xml:space="preserve"> годов</w:t>
      </w:r>
      <w:r w:rsidR="00243F6B" w:rsidRPr="002F3E89">
        <w:rPr>
          <w:b/>
          <w:sz w:val="28"/>
          <w:szCs w:val="28"/>
        </w:rPr>
        <w:t>:</w:t>
      </w:r>
      <w:r w:rsidR="00D96D26" w:rsidRPr="002F3E89">
        <w:rPr>
          <w:b/>
          <w:sz w:val="28"/>
          <w:szCs w:val="28"/>
        </w:rPr>
        <w:t xml:space="preserve"> </w:t>
      </w:r>
      <w:proofErr w:type="gramEnd"/>
    </w:p>
    <w:p w:rsidR="00145397" w:rsidRPr="00145397" w:rsidRDefault="00145397" w:rsidP="00267C5B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доходов местного бюджета в 2023 году в сумме 13 856,1</w:t>
      </w:r>
    </w:p>
    <w:p w:rsidR="00314A2E" w:rsidRDefault="00D96D26" w:rsidP="00267C5B">
      <w:pPr>
        <w:pStyle w:val="a7"/>
        <w:jc w:val="both"/>
        <w:rPr>
          <w:sz w:val="28"/>
          <w:szCs w:val="28"/>
        </w:rPr>
      </w:pPr>
      <w:r w:rsidRPr="002F3E89">
        <w:rPr>
          <w:b/>
          <w:sz w:val="28"/>
          <w:szCs w:val="28"/>
        </w:rPr>
        <w:t xml:space="preserve"> </w:t>
      </w:r>
      <w:r w:rsidR="00F94542" w:rsidRPr="002F3E89">
        <w:rPr>
          <w:sz w:val="28"/>
          <w:szCs w:val="28"/>
        </w:rPr>
        <w:t xml:space="preserve">общий объем расходов местного бюджета в </w:t>
      </w:r>
      <w:r w:rsidR="00B06599">
        <w:rPr>
          <w:sz w:val="28"/>
          <w:szCs w:val="28"/>
        </w:rPr>
        <w:t>20</w:t>
      </w:r>
      <w:r w:rsidR="00067E6D">
        <w:rPr>
          <w:sz w:val="28"/>
          <w:szCs w:val="28"/>
        </w:rPr>
        <w:t>2</w:t>
      </w:r>
      <w:r w:rsidR="000E2D79">
        <w:rPr>
          <w:sz w:val="28"/>
          <w:szCs w:val="28"/>
        </w:rPr>
        <w:t>3</w:t>
      </w:r>
      <w:r w:rsidR="00B06599">
        <w:rPr>
          <w:sz w:val="28"/>
          <w:szCs w:val="28"/>
        </w:rPr>
        <w:t xml:space="preserve"> году в </w:t>
      </w:r>
      <w:r w:rsidR="00F94542" w:rsidRPr="002F3E89">
        <w:rPr>
          <w:sz w:val="28"/>
          <w:szCs w:val="28"/>
        </w:rPr>
        <w:t xml:space="preserve">сумме </w:t>
      </w:r>
      <w:r w:rsidR="00992629">
        <w:rPr>
          <w:sz w:val="28"/>
          <w:szCs w:val="28"/>
        </w:rPr>
        <w:t>1</w:t>
      </w:r>
      <w:r w:rsidR="000E2D79">
        <w:rPr>
          <w:sz w:val="28"/>
          <w:szCs w:val="28"/>
        </w:rPr>
        <w:t>6</w:t>
      </w:r>
      <w:r w:rsidR="005624C7">
        <w:rPr>
          <w:sz w:val="28"/>
          <w:szCs w:val="28"/>
        </w:rPr>
        <w:t> </w:t>
      </w:r>
      <w:r w:rsidR="000E2D79">
        <w:rPr>
          <w:sz w:val="28"/>
          <w:szCs w:val="28"/>
        </w:rPr>
        <w:t>307,1</w:t>
      </w:r>
      <w:r w:rsidR="00A126B5" w:rsidRPr="002F3E89">
        <w:rPr>
          <w:sz w:val="28"/>
          <w:szCs w:val="28"/>
        </w:rPr>
        <w:t xml:space="preserve"> </w:t>
      </w:r>
      <w:r w:rsidR="000068C4" w:rsidRPr="002F3E89">
        <w:rPr>
          <w:sz w:val="28"/>
          <w:szCs w:val="28"/>
        </w:rPr>
        <w:t>тыс. рублей;</w:t>
      </w:r>
      <w:r w:rsidR="00B95C60" w:rsidRPr="002F3E89">
        <w:rPr>
          <w:sz w:val="28"/>
          <w:szCs w:val="28"/>
        </w:rPr>
        <w:t xml:space="preserve"> </w:t>
      </w:r>
      <w:r w:rsidR="00B668DD">
        <w:rPr>
          <w:sz w:val="28"/>
          <w:szCs w:val="28"/>
        </w:rPr>
        <w:t>дефицит</w:t>
      </w:r>
      <w:r w:rsidR="007F64E2" w:rsidRPr="002F3E89">
        <w:rPr>
          <w:sz w:val="28"/>
          <w:szCs w:val="28"/>
        </w:rPr>
        <w:t xml:space="preserve"> местного бюджета в сумме </w:t>
      </w:r>
      <w:r w:rsidR="00B56BB1">
        <w:rPr>
          <w:sz w:val="28"/>
          <w:szCs w:val="28"/>
        </w:rPr>
        <w:t>2</w:t>
      </w:r>
      <w:r w:rsidR="001558F4">
        <w:rPr>
          <w:sz w:val="28"/>
          <w:szCs w:val="28"/>
        </w:rPr>
        <w:t xml:space="preserve"> </w:t>
      </w:r>
      <w:r w:rsidR="000E2D79">
        <w:rPr>
          <w:sz w:val="28"/>
          <w:szCs w:val="28"/>
        </w:rPr>
        <w:t>451,0</w:t>
      </w:r>
      <w:r w:rsidR="008041A6" w:rsidRPr="002F3E89">
        <w:rPr>
          <w:sz w:val="28"/>
          <w:szCs w:val="28"/>
        </w:rPr>
        <w:t xml:space="preserve"> </w:t>
      </w:r>
      <w:r w:rsidR="00F94542" w:rsidRPr="002F3E89">
        <w:rPr>
          <w:sz w:val="28"/>
          <w:szCs w:val="28"/>
        </w:rPr>
        <w:t xml:space="preserve">  тыс. рублей.</w:t>
      </w:r>
      <w:r w:rsidR="003A0FFC" w:rsidRPr="002F3E89">
        <w:rPr>
          <w:sz w:val="28"/>
          <w:szCs w:val="28"/>
        </w:rPr>
        <w:t xml:space="preserve"> </w:t>
      </w:r>
    </w:p>
    <w:p w:rsidR="00145397" w:rsidRDefault="007F5DB0" w:rsidP="0014539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45397" w:rsidRPr="00ED79F4">
        <w:rPr>
          <w:sz w:val="28"/>
          <w:szCs w:val="28"/>
        </w:rPr>
        <w:t>осуществлено перераспределение бюджетных ассигнований</w:t>
      </w:r>
      <w:r w:rsidR="00145397">
        <w:rPr>
          <w:sz w:val="28"/>
          <w:szCs w:val="28"/>
        </w:rPr>
        <w:t xml:space="preserve"> в 2023 году:</w:t>
      </w:r>
    </w:p>
    <w:p w:rsidR="00145397" w:rsidRDefault="00145397" w:rsidP="00BA04F7">
      <w:pPr>
        <w:pStyle w:val="a7"/>
        <w:jc w:val="both"/>
        <w:rPr>
          <w:sz w:val="28"/>
          <w:szCs w:val="28"/>
        </w:rPr>
      </w:pPr>
    </w:p>
    <w:p w:rsidR="00DF0ABA" w:rsidRDefault="008F5786" w:rsidP="008F5786">
      <w:pPr>
        <w:pStyle w:val="a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DF0ABA" w:rsidRPr="00DF0ABA">
        <w:rPr>
          <w:color w:val="000000"/>
          <w:sz w:val="28"/>
          <w:szCs w:val="28"/>
        </w:rPr>
        <w:t xml:space="preserve"> </w:t>
      </w:r>
      <w:r w:rsidR="00DF0ABA" w:rsidRPr="00576F75">
        <w:rPr>
          <w:color w:val="000000"/>
          <w:sz w:val="28"/>
          <w:szCs w:val="28"/>
        </w:rPr>
        <w:t xml:space="preserve">Расходы на разработку проектно-сметной документации на строительство и реконструкцию, и капитальный ремонт объектов в рамках подпрограммы «Развитие культуры» муниципальной программы </w:t>
      </w:r>
      <w:proofErr w:type="spellStart"/>
      <w:r w:rsidR="00DF0ABA" w:rsidRPr="00576F75">
        <w:rPr>
          <w:color w:val="000000"/>
          <w:sz w:val="28"/>
          <w:szCs w:val="28"/>
        </w:rPr>
        <w:t>Глубочанского</w:t>
      </w:r>
      <w:proofErr w:type="spellEnd"/>
      <w:r w:rsidR="00DF0ABA" w:rsidRPr="00576F75">
        <w:rPr>
          <w:color w:val="000000"/>
          <w:sz w:val="28"/>
          <w:szCs w:val="28"/>
        </w:rPr>
        <w:t xml:space="preserve"> сельского поселения «Развитие культуры» (Иные закупки товаров, работ и услуг для обеспечения государственных (муниципальных) нужд)</w:t>
      </w:r>
      <w:r w:rsidR="00DF0ABA">
        <w:rPr>
          <w:color w:val="000000"/>
          <w:sz w:val="28"/>
          <w:szCs w:val="28"/>
        </w:rPr>
        <w:t xml:space="preserve"> (</w:t>
      </w:r>
      <w:r w:rsidR="00DF0ABA" w:rsidRPr="00DF0ABA">
        <w:rPr>
          <w:color w:val="000000"/>
          <w:sz w:val="28"/>
          <w:szCs w:val="28"/>
        </w:rPr>
        <w:t>Закупка товаров, работ, услуг в целях капитального ремонта государственного (муниципального) имущества</w:t>
      </w:r>
      <w:r w:rsidR="00DF0ABA">
        <w:rPr>
          <w:color w:val="000000"/>
          <w:sz w:val="28"/>
          <w:szCs w:val="28"/>
        </w:rPr>
        <w:t xml:space="preserve"> увеличены на сумму 216,0 тыс. рублей на разработку проектно-сметной документации по капитальному ремонту</w:t>
      </w:r>
      <w:proofErr w:type="gramEnd"/>
      <w:r w:rsidR="00DF0ABA">
        <w:rPr>
          <w:color w:val="000000"/>
          <w:sz w:val="28"/>
          <w:szCs w:val="28"/>
        </w:rPr>
        <w:t xml:space="preserve"> памятника в х. Плотников</w:t>
      </w:r>
      <w:r w:rsidR="00AB10FC">
        <w:rPr>
          <w:color w:val="000000"/>
          <w:sz w:val="28"/>
          <w:szCs w:val="28"/>
        </w:rPr>
        <w:t>.</w:t>
      </w:r>
    </w:p>
    <w:p w:rsidR="00DF0ABA" w:rsidRDefault="00DF0ABA" w:rsidP="00DF0ABA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F0ABA">
        <w:rPr>
          <w:color w:val="000000"/>
          <w:sz w:val="28"/>
          <w:szCs w:val="28"/>
        </w:rPr>
        <w:t xml:space="preserve"> </w:t>
      </w:r>
      <w:r w:rsidRPr="00576F75">
        <w:rPr>
          <w:color w:val="000000"/>
          <w:sz w:val="28"/>
          <w:szCs w:val="28"/>
        </w:rPr>
        <w:t xml:space="preserve">Расходы на разработку проектно-сметной документации на строительство и реконструкцию, и капитальный ремонт объектов в рамках подпрограммы «Развитие культуры» муниципальной программы </w:t>
      </w:r>
      <w:proofErr w:type="spellStart"/>
      <w:r w:rsidRPr="00576F75">
        <w:rPr>
          <w:color w:val="000000"/>
          <w:sz w:val="28"/>
          <w:szCs w:val="28"/>
        </w:rPr>
        <w:t>Глубочанского</w:t>
      </w:r>
      <w:proofErr w:type="spellEnd"/>
      <w:r w:rsidRPr="00576F75">
        <w:rPr>
          <w:color w:val="000000"/>
          <w:sz w:val="28"/>
          <w:szCs w:val="28"/>
        </w:rPr>
        <w:t xml:space="preserve"> сельского поселения «Развитие культуры» (Иные закупки товаров, работ и услуг для обеспечения государственных (муниципальных) нужд)</w:t>
      </w:r>
      <w:r>
        <w:rPr>
          <w:color w:val="000000"/>
          <w:sz w:val="28"/>
          <w:szCs w:val="28"/>
        </w:rPr>
        <w:t xml:space="preserve"> (</w:t>
      </w:r>
      <w:r w:rsidRPr="00DF0ABA">
        <w:rPr>
          <w:color w:val="000000"/>
          <w:sz w:val="28"/>
          <w:szCs w:val="28"/>
        </w:rPr>
        <w:t>Прочая закупка товаров, работ и услуг для обеспечения государственных (муниципальных) нужд</w:t>
      </w:r>
      <w:r>
        <w:rPr>
          <w:color w:val="000000"/>
          <w:sz w:val="28"/>
          <w:szCs w:val="28"/>
        </w:rPr>
        <w:t>) уменьшены на сумму 216,0 тыс. рублей.</w:t>
      </w:r>
    </w:p>
    <w:p w:rsidR="00DF0ABA" w:rsidRDefault="00DF0ABA" w:rsidP="008F5786">
      <w:pPr>
        <w:pStyle w:val="a7"/>
        <w:jc w:val="both"/>
        <w:rPr>
          <w:sz w:val="28"/>
          <w:szCs w:val="28"/>
        </w:rPr>
      </w:pPr>
    </w:p>
    <w:p w:rsidR="00F94542" w:rsidRDefault="008F5786" w:rsidP="00267C5B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94542" w:rsidRPr="002F3E89">
        <w:rPr>
          <w:sz w:val="28"/>
          <w:szCs w:val="28"/>
        </w:rPr>
        <w:t>Приложения</w:t>
      </w:r>
      <w:r w:rsidR="001558F4">
        <w:rPr>
          <w:sz w:val="28"/>
          <w:szCs w:val="28"/>
        </w:rPr>
        <w:t xml:space="preserve"> </w:t>
      </w:r>
      <w:r w:rsidR="00714535">
        <w:rPr>
          <w:sz w:val="28"/>
          <w:szCs w:val="28"/>
        </w:rPr>
        <w:t>4</w:t>
      </w:r>
      <w:r w:rsidR="001558F4">
        <w:rPr>
          <w:sz w:val="28"/>
          <w:szCs w:val="28"/>
        </w:rPr>
        <w:t>,</w:t>
      </w:r>
      <w:r w:rsidR="00714535">
        <w:rPr>
          <w:sz w:val="28"/>
          <w:szCs w:val="28"/>
        </w:rPr>
        <w:t>5</w:t>
      </w:r>
      <w:r w:rsidR="00E51197">
        <w:rPr>
          <w:sz w:val="28"/>
          <w:szCs w:val="28"/>
        </w:rPr>
        <w:t>,</w:t>
      </w:r>
      <w:r w:rsidR="00714535">
        <w:rPr>
          <w:sz w:val="28"/>
          <w:szCs w:val="28"/>
        </w:rPr>
        <w:t>6</w:t>
      </w:r>
      <w:r w:rsidR="00E36EB2">
        <w:rPr>
          <w:sz w:val="28"/>
          <w:szCs w:val="28"/>
        </w:rPr>
        <w:t>,</w:t>
      </w:r>
      <w:r w:rsidR="001558F4">
        <w:rPr>
          <w:sz w:val="28"/>
          <w:szCs w:val="28"/>
        </w:rPr>
        <w:t xml:space="preserve"> </w:t>
      </w:r>
      <w:r w:rsidR="00F94542" w:rsidRPr="002F3E89">
        <w:rPr>
          <w:sz w:val="28"/>
          <w:szCs w:val="28"/>
        </w:rPr>
        <w:t>к решению изложить в новой редакции.</w:t>
      </w:r>
    </w:p>
    <w:p w:rsidR="007F5DB0" w:rsidRPr="007F5DB0" w:rsidRDefault="007F5DB0" w:rsidP="00267C5B">
      <w:pPr>
        <w:pStyle w:val="a7"/>
        <w:jc w:val="both"/>
        <w:rPr>
          <w:sz w:val="28"/>
          <w:szCs w:val="28"/>
        </w:rPr>
      </w:pPr>
    </w:p>
    <w:p w:rsidR="008776F4" w:rsidRPr="007F5DB0" w:rsidRDefault="0076664D" w:rsidP="00267C5B">
      <w:pPr>
        <w:pStyle w:val="a7"/>
        <w:jc w:val="both"/>
        <w:rPr>
          <w:sz w:val="28"/>
          <w:szCs w:val="28"/>
        </w:rPr>
      </w:pPr>
      <w:r w:rsidRPr="007F5DB0">
        <w:rPr>
          <w:sz w:val="28"/>
          <w:szCs w:val="28"/>
        </w:rPr>
        <w:t xml:space="preserve"> Начальник сектора экономики и финансов</w:t>
      </w:r>
      <w:r w:rsidRPr="007F5DB0">
        <w:rPr>
          <w:sz w:val="28"/>
          <w:szCs w:val="28"/>
        </w:rPr>
        <w:tab/>
      </w:r>
      <w:r w:rsidRPr="007F5DB0">
        <w:rPr>
          <w:sz w:val="28"/>
          <w:szCs w:val="28"/>
        </w:rPr>
        <w:tab/>
      </w:r>
      <w:r w:rsidRPr="007F5DB0">
        <w:rPr>
          <w:sz w:val="28"/>
          <w:szCs w:val="28"/>
        </w:rPr>
        <w:tab/>
        <w:t>Кандаурова В.М</w:t>
      </w:r>
    </w:p>
    <w:sectPr w:rsidR="008776F4" w:rsidRPr="007F5DB0" w:rsidSect="00150F96">
      <w:pgSz w:w="11907" w:h="16840" w:code="9"/>
      <w:pgMar w:top="289" w:right="851" w:bottom="295" w:left="851" w:header="720" w:footer="720" w:gutter="0"/>
      <w:cols w:space="708"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78"/>
  <w:drawingGridVerticalSpacing w:val="106"/>
  <w:displayHorizontalDrawingGridEvery w:val="0"/>
  <w:displayVerticalDrawingGridEvery w:val="2"/>
  <w:characterSpacingControl w:val="doNotCompress"/>
  <w:doNotValidateAgainstSchema/>
  <w:doNotDemarcateInvalidXml/>
  <w:compat/>
  <w:rsids>
    <w:rsidRoot w:val="000B09DA"/>
    <w:rsid w:val="00004FE3"/>
    <w:rsid w:val="00005ABA"/>
    <w:rsid w:val="000068C4"/>
    <w:rsid w:val="000144F1"/>
    <w:rsid w:val="00041946"/>
    <w:rsid w:val="00044162"/>
    <w:rsid w:val="000479FF"/>
    <w:rsid w:val="0005091E"/>
    <w:rsid w:val="00056069"/>
    <w:rsid w:val="0006609A"/>
    <w:rsid w:val="00067136"/>
    <w:rsid w:val="00067E6D"/>
    <w:rsid w:val="00074DFE"/>
    <w:rsid w:val="0008447A"/>
    <w:rsid w:val="00091216"/>
    <w:rsid w:val="00093C0E"/>
    <w:rsid w:val="00095895"/>
    <w:rsid w:val="000A6593"/>
    <w:rsid w:val="000A7683"/>
    <w:rsid w:val="000B09DA"/>
    <w:rsid w:val="000B65AE"/>
    <w:rsid w:val="000C003E"/>
    <w:rsid w:val="000D2734"/>
    <w:rsid w:val="000D35E2"/>
    <w:rsid w:val="000E0CC4"/>
    <w:rsid w:val="000E2D79"/>
    <w:rsid w:val="000E4579"/>
    <w:rsid w:val="000E504C"/>
    <w:rsid w:val="000F0146"/>
    <w:rsid w:val="000F14E3"/>
    <w:rsid w:val="000F1C6B"/>
    <w:rsid w:val="000F1EF9"/>
    <w:rsid w:val="000F2613"/>
    <w:rsid w:val="000F396C"/>
    <w:rsid w:val="000F6F74"/>
    <w:rsid w:val="00101412"/>
    <w:rsid w:val="00104E9C"/>
    <w:rsid w:val="00106438"/>
    <w:rsid w:val="00111D49"/>
    <w:rsid w:val="00112259"/>
    <w:rsid w:val="00116479"/>
    <w:rsid w:val="001243D5"/>
    <w:rsid w:val="001263A5"/>
    <w:rsid w:val="0014301D"/>
    <w:rsid w:val="00144445"/>
    <w:rsid w:val="00145397"/>
    <w:rsid w:val="00150F96"/>
    <w:rsid w:val="001545A9"/>
    <w:rsid w:val="001558F4"/>
    <w:rsid w:val="0017130F"/>
    <w:rsid w:val="00174E3C"/>
    <w:rsid w:val="00190797"/>
    <w:rsid w:val="001A36A0"/>
    <w:rsid w:val="001A498D"/>
    <w:rsid w:val="001B02FC"/>
    <w:rsid w:val="001B18A4"/>
    <w:rsid w:val="001C1B0C"/>
    <w:rsid w:val="001C404F"/>
    <w:rsid w:val="001C6268"/>
    <w:rsid w:val="001C7F89"/>
    <w:rsid w:val="001D62CF"/>
    <w:rsid w:val="001E51B0"/>
    <w:rsid w:val="001E69A4"/>
    <w:rsid w:val="001F7975"/>
    <w:rsid w:val="0020120F"/>
    <w:rsid w:val="00205592"/>
    <w:rsid w:val="00215E8C"/>
    <w:rsid w:val="00217981"/>
    <w:rsid w:val="002240F8"/>
    <w:rsid w:val="00232393"/>
    <w:rsid w:val="002372DD"/>
    <w:rsid w:val="00243F6B"/>
    <w:rsid w:val="00246337"/>
    <w:rsid w:val="00250D5B"/>
    <w:rsid w:val="00252329"/>
    <w:rsid w:val="00252F41"/>
    <w:rsid w:val="0025572A"/>
    <w:rsid w:val="00256183"/>
    <w:rsid w:val="00260FE3"/>
    <w:rsid w:val="00267C5B"/>
    <w:rsid w:val="00284409"/>
    <w:rsid w:val="0028690A"/>
    <w:rsid w:val="002A06BB"/>
    <w:rsid w:val="002A1277"/>
    <w:rsid w:val="002A19D4"/>
    <w:rsid w:val="002A3FD7"/>
    <w:rsid w:val="002A5B39"/>
    <w:rsid w:val="002A60AD"/>
    <w:rsid w:val="002A7776"/>
    <w:rsid w:val="002C556D"/>
    <w:rsid w:val="002C709E"/>
    <w:rsid w:val="002D036C"/>
    <w:rsid w:val="002E33F2"/>
    <w:rsid w:val="002E7A1D"/>
    <w:rsid w:val="002F1913"/>
    <w:rsid w:val="002F20D8"/>
    <w:rsid w:val="002F2311"/>
    <w:rsid w:val="002F3D4D"/>
    <w:rsid w:val="002F3E89"/>
    <w:rsid w:val="003007A5"/>
    <w:rsid w:val="00306EC5"/>
    <w:rsid w:val="00314A2E"/>
    <w:rsid w:val="0031776F"/>
    <w:rsid w:val="00320943"/>
    <w:rsid w:val="00321776"/>
    <w:rsid w:val="00325BE0"/>
    <w:rsid w:val="0032620C"/>
    <w:rsid w:val="0033564C"/>
    <w:rsid w:val="00335A84"/>
    <w:rsid w:val="00341DB9"/>
    <w:rsid w:val="00344ACD"/>
    <w:rsid w:val="0034536E"/>
    <w:rsid w:val="00355AF5"/>
    <w:rsid w:val="00360591"/>
    <w:rsid w:val="00362382"/>
    <w:rsid w:val="003752BD"/>
    <w:rsid w:val="00375503"/>
    <w:rsid w:val="00377852"/>
    <w:rsid w:val="00383193"/>
    <w:rsid w:val="00384C91"/>
    <w:rsid w:val="0039317C"/>
    <w:rsid w:val="003968C9"/>
    <w:rsid w:val="003A0FFC"/>
    <w:rsid w:val="003A2FB5"/>
    <w:rsid w:val="003A38E7"/>
    <w:rsid w:val="003B32C8"/>
    <w:rsid w:val="003C187B"/>
    <w:rsid w:val="003C26A8"/>
    <w:rsid w:val="003C31C9"/>
    <w:rsid w:val="003C5783"/>
    <w:rsid w:val="003D07B8"/>
    <w:rsid w:val="003D1756"/>
    <w:rsid w:val="003E4CCD"/>
    <w:rsid w:val="003F7514"/>
    <w:rsid w:val="00402D27"/>
    <w:rsid w:val="00417FDA"/>
    <w:rsid w:val="00426083"/>
    <w:rsid w:val="00433673"/>
    <w:rsid w:val="004359E8"/>
    <w:rsid w:val="00436677"/>
    <w:rsid w:val="0043711F"/>
    <w:rsid w:val="00443451"/>
    <w:rsid w:val="00443883"/>
    <w:rsid w:val="00446A1E"/>
    <w:rsid w:val="00451557"/>
    <w:rsid w:val="004528BF"/>
    <w:rsid w:val="0045500A"/>
    <w:rsid w:val="004628DE"/>
    <w:rsid w:val="0046697E"/>
    <w:rsid w:val="00467331"/>
    <w:rsid w:val="00471BF5"/>
    <w:rsid w:val="00473C36"/>
    <w:rsid w:val="00474C7E"/>
    <w:rsid w:val="0047506E"/>
    <w:rsid w:val="0048148C"/>
    <w:rsid w:val="004815A3"/>
    <w:rsid w:val="004847E4"/>
    <w:rsid w:val="004912D2"/>
    <w:rsid w:val="00491A14"/>
    <w:rsid w:val="0049203A"/>
    <w:rsid w:val="004935BC"/>
    <w:rsid w:val="004A19F5"/>
    <w:rsid w:val="004A5354"/>
    <w:rsid w:val="004A54AF"/>
    <w:rsid w:val="004B1263"/>
    <w:rsid w:val="004B1CCE"/>
    <w:rsid w:val="004B289C"/>
    <w:rsid w:val="004C60D5"/>
    <w:rsid w:val="004D4F80"/>
    <w:rsid w:val="004E2158"/>
    <w:rsid w:val="004E2597"/>
    <w:rsid w:val="004E52C2"/>
    <w:rsid w:val="004E7DB4"/>
    <w:rsid w:val="004F1526"/>
    <w:rsid w:val="004F35D2"/>
    <w:rsid w:val="004F4F45"/>
    <w:rsid w:val="00501166"/>
    <w:rsid w:val="00504574"/>
    <w:rsid w:val="00507857"/>
    <w:rsid w:val="00507D4A"/>
    <w:rsid w:val="00511FE0"/>
    <w:rsid w:val="005143C5"/>
    <w:rsid w:val="00520182"/>
    <w:rsid w:val="005257DB"/>
    <w:rsid w:val="0053352F"/>
    <w:rsid w:val="00534E05"/>
    <w:rsid w:val="00535DBF"/>
    <w:rsid w:val="00536516"/>
    <w:rsid w:val="00545017"/>
    <w:rsid w:val="00547524"/>
    <w:rsid w:val="00552037"/>
    <w:rsid w:val="0056170E"/>
    <w:rsid w:val="00561E84"/>
    <w:rsid w:val="005624C7"/>
    <w:rsid w:val="00563F2C"/>
    <w:rsid w:val="0056656B"/>
    <w:rsid w:val="0057087E"/>
    <w:rsid w:val="0057134A"/>
    <w:rsid w:val="0057174F"/>
    <w:rsid w:val="00582E98"/>
    <w:rsid w:val="0058432E"/>
    <w:rsid w:val="00585F67"/>
    <w:rsid w:val="00592354"/>
    <w:rsid w:val="00592590"/>
    <w:rsid w:val="005940DE"/>
    <w:rsid w:val="005A39A8"/>
    <w:rsid w:val="005A4136"/>
    <w:rsid w:val="005A4616"/>
    <w:rsid w:val="005A4880"/>
    <w:rsid w:val="005B024B"/>
    <w:rsid w:val="005B0381"/>
    <w:rsid w:val="005B1861"/>
    <w:rsid w:val="005B19CB"/>
    <w:rsid w:val="005B4E5F"/>
    <w:rsid w:val="005C5870"/>
    <w:rsid w:val="005E65BD"/>
    <w:rsid w:val="005F1744"/>
    <w:rsid w:val="005F17C8"/>
    <w:rsid w:val="00601969"/>
    <w:rsid w:val="0060364A"/>
    <w:rsid w:val="0060410A"/>
    <w:rsid w:val="00607D53"/>
    <w:rsid w:val="00611C34"/>
    <w:rsid w:val="00614064"/>
    <w:rsid w:val="006250BD"/>
    <w:rsid w:val="00627AEA"/>
    <w:rsid w:val="006331E9"/>
    <w:rsid w:val="00634224"/>
    <w:rsid w:val="00635A65"/>
    <w:rsid w:val="006360A7"/>
    <w:rsid w:val="00650231"/>
    <w:rsid w:val="00657052"/>
    <w:rsid w:val="0067152E"/>
    <w:rsid w:val="00673664"/>
    <w:rsid w:val="00675D14"/>
    <w:rsid w:val="00680E84"/>
    <w:rsid w:val="00681ACE"/>
    <w:rsid w:val="00682366"/>
    <w:rsid w:val="0068799D"/>
    <w:rsid w:val="00690ABC"/>
    <w:rsid w:val="00692B33"/>
    <w:rsid w:val="00696D81"/>
    <w:rsid w:val="00697367"/>
    <w:rsid w:val="006A0C81"/>
    <w:rsid w:val="006A44CE"/>
    <w:rsid w:val="006C348A"/>
    <w:rsid w:val="006D39A7"/>
    <w:rsid w:val="006D7229"/>
    <w:rsid w:val="006F351D"/>
    <w:rsid w:val="006F39C1"/>
    <w:rsid w:val="006F5C2C"/>
    <w:rsid w:val="0070107E"/>
    <w:rsid w:val="00711641"/>
    <w:rsid w:val="0071305D"/>
    <w:rsid w:val="00714535"/>
    <w:rsid w:val="0071539F"/>
    <w:rsid w:val="00720548"/>
    <w:rsid w:val="00720FBA"/>
    <w:rsid w:val="00720FC4"/>
    <w:rsid w:val="00723413"/>
    <w:rsid w:val="0072674C"/>
    <w:rsid w:val="0073438C"/>
    <w:rsid w:val="007372E1"/>
    <w:rsid w:val="00741DD6"/>
    <w:rsid w:val="007434EC"/>
    <w:rsid w:val="00746F7A"/>
    <w:rsid w:val="00752E2D"/>
    <w:rsid w:val="007547EC"/>
    <w:rsid w:val="0076664D"/>
    <w:rsid w:val="00771D25"/>
    <w:rsid w:val="0077391D"/>
    <w:rsid w:val="00774051"/>
    <w:rsid w:val="00781257"/>
    <w:rsid w:val="00785CCB"/>
    <w:rsid w:val="00785D55"/>
    <w:rsid w:val="007874A0"/>
    <w:rsid w:val="007879B2"/>
    <w:rsid w:val="007911B7"/>
    <w:rsid w:val="007915E3"/>
    <w:rsid w:val="00792B39"/>
    <w:rsid w:val="007931A0"/>
    <w:rsid w:val="0079476C"/>
    <w:rsid w:val="00795174"/>
    <w:rsid w:val="007A00C7"/>
    <w:rsid w:val="007A0608"/>
    <w:rsid w:val="007A3F37"/>
    <w:rsid w:val="007B4E66"/>
    <w:rsid w:val="007D0FBB"/>
    <w:rsid w:val="007E3041"/>
    <w:rsid w:val="007E5CFB"/>
    <w:rsid w:val="007E6FD2"/>
    <w:rsid w:val="007F56EE"/>
    <w:rsid w:val="007F5DB0"/>
    <w:rsid w:val="007F64E2"/>
    <w:rsid w:val="007F71EF"/>
    <w:rsid w:val="00800337"/>
    <w:rsid w:val="008018C1"/>
    <w:rsid w:val="00801E80"/>
    <w:rsid w:val="00802625"/>
    <w:rsid w:val="00802C82"/>
    <w:rsid w:val="008041A6"/>
    <w:rsid w:val="00804BE5"/>
    <w:rsid w:val="0081346D"/>
    <w:rsid w:val="008276AC"/>
    <w:rsid w:val="00834510"/>
    <w:rsid w:val="0083460B"/>
    <w:rsid w:val="00844040"/>
    <w:rsid w:val="00846BC9"/>
    <w:rsid w:val="00854CB5"/>
    <w:rsid w:val="00855ED8"/>
    <w:rsid w:val="0087137C"/>
    <w:rsid w:val="00875D17"/>
    <w:rsid w:val="0087673C"/>
    <w:rsid w:val="008776F4"/>
    <w:rsid w:val="008807D7"/>
    <w:rsid w:val="00881AEE"/>
    <w:rsid w:val="00883914"/>
    <w:rsid w:val="00884756"/>
    <w:rsid w:val="0088662E"/>
    <w:rsid w:val="008A1A98"/>
    <w:rsid w:val="008A1B77"/>
    <w:rsid w:val="008A3E74"/>
    <w:rsid w:val="008A5C84"/>
    <w:rsid w:val="008B28DF"/>
    <w:rsid w:val="008B4DA3"/>
    <w:rsid w:val="008B600D"/>
    <w:rsid w:val="008B7C31"/>
    <w:rsid w:val="008C00C3"/>
    <w:rsid w:val="008C300A"/>
    <w:rsid w:val="008C54B0"/>
    <w:rsid w:val="008D39FA"/>
    <w:rsid w:val="008D5B87"/>
    <w:rsid w:val="008D6EAE"/>
    <w:rsid w:val="008D7344"/>
    <w:rsid w:val="008D7F3E"/>
    <w:rsid w:val="008E0934"/>
    <w:rsid w:val="008E2FC2"/>
    <w:rsid w:val="008F2422"/>
    <w:rsid w:val="008F2BAD"/>
    <w:rsid w:val="008F4AD7"/>
    <w:rsid w:val="008F5786"/>
    <w:rsid w:val="00900B4E"/>
    <w:rsid w:val="00901BA6"/>
    <w:rsid w:val="00905E45"/>
    <w:rsid w:val="00912ADB"/>
    <w:rsid w:val="00917C6A"/>
    <w:rsid w:val="00921001"/>
    <w:rsid w:val="00923FA6"/>
    <w:rsid w:val="009256FA"/>
    <w:rsid w:val="0093210F"/>
    <w:rsid w:val="00933A86"/>
    <w:rsid w:val="00941F70"/>
    <w:rsid w:val="00943E55"/>
    <w:rsid w:val="00950768"/>
    <w:rsid w:val="00950C0A"/>
    <w:rsid w:val="009558A0"/>
    <w:rsid w:val="00962AB8"/>
    <w:rsid w:val="009639DE"/>
    <w:rsid w:val="009655A9"/>
    <w:rsid w:val="00972205"/>
    <w:rsid w:val="0097368A"/>
    <w:rsid w:val="00974C02"/>
    <w:rsid w:val="009779A8"/>
    <w:rsid w:val="00992629"/>
    <w:rsid w:val="00995A9D"/>
    <w:rsid w:val="00996E88"/>
    <w:rsid w:val="00997A8E"/>
    <w:rsid w:val="009B4773"/>
    <w:rsid w:val="009C3B0A"/>
    <w:rsid w:val="009C65AA"/>
    <w:rsid w:val="009D536F"/>
    <w:rsid w:val="009D753A"/>
    <w:rsid w:val="009E4083"/>
    <w:rsid w:val="009F5CEB"/>
    <w:rsid w:val="00A017B1"/>
    <w:rsid w:val="00A03154"/>
    <w:rsid w:val="00A0492F"/>
    <w:rsid w:val="00A04AE6"/>
    <w:rsid w:val="00A103BE"/>
    <w:rsid w:val="00A10936"/>
    <w:rsid w:val="00A117B7"/>
    <w:rsid w:val="00A12160"/>
    <w:rsid w:val="00A126B5"/>
    <w:rsid w:val="00A1303A"/>
    <w:rsid w:val="00A15927"/>
    <w:rsid w:val="00A1754D"/>
    <w:rsid w:val="00A22422"/>
    <w:rsid w:val="00A233CB"/>
    <w:rsid w:val="00A30B89"/>
    <w:rsid w:val="00A341FA"/>
    <w:rsid w:val="00A3494A"/>
    <w:rsid w:val="00A468D7"/>
    <w:rsid w:val="00A50DDB"/>
    <w:rsid w:val="00A53319"/>
    <w:rsid w:val="00A65A80"/>
    <w:rsid w:val="00A70BF5"/>
    <w:rsid w:val="00A74D39"/>
    <w:rsid w:val="00A754C2"/>
    <w:rsid w:val="00A76E12"/>
    <w:rsid w:val="00A7733B"/>
    <w:rsid w:val="00A828E2"/>
    <w:rsid w:val="00A8420F"/>
    <w:rsid w:val="00A87122"/>
    <w:rsid w:val="00A93826"/>
    <w:rsid w:val="00A9423E"/>
    <w:rsid w:val="00A96222"/>
    <w:rsid w:val="00AA0F54"/>
    <w:rsid w:val="00AA6C70"/>
    <w:rsid w:val="00AB10FC"/>
    <w:rsid w:val="00AB4DDE"/>
    <w:rsid w:val="00AC1F0C"/>
    <w:rsid w:val="00AC716B"/>
    <w:rsid w:val="00AC7975"/>
    <w:rsid w:val="00AE0336"/>
    <w:rsid w:val="00AE4786"/>
    <w:rsid w:val="00AE78CD"/>
    <w:rsid w:val="00AF1E42"/>
    <w:rsid w:val="00AF3160"/>
    <w:rsid w:val="00AF3928"/>
    <w:rsid w:val="00AF4984"/>
    <w:rsid w:val="00AF51D9"/>
    <w:rsid w:val="00AF78EE"/>
    <w:rsid w:val="00B006CA"/>
    <w:rsid w:val="00B013FF"/>
    <w:rsid w:val="00B01FF7"/>
    <w:rsid w:val="00B06599"/>
    <w:rsid w:val="00B0724D"/>
    <w:rsid w:val="00B123D6"/>
    <w:rsid w:val="00B1450B"/>
    <w:rsid w:val="00B20204"/>
    <w:rsid w:val="00B20674"/>
    <w:rsid w:val="00B214AB"/>
    <w:rsid w:val="00B3135F"/>
    <w:rsid w:val="00B32098"/>
    <w:rsid w:val="00B44227"/>
    <w:rsid w:val="00B454F8"/>
    <w:rsid w:val="00B45836"/>
    <w:rsid w:val="00B458B9"/>
    <w:rsid w:val="00B535D6"/>
    <w:rsid w:val="00B56BB1"/>
    <w:rsid w:val="00B62267"/>
    <w:rsid w:val="00B668DD"/>
    <w:rsid w:val="00B7089E"/>
    <w:rsid w:val="00B70A1B"/>
    <w:rsid w:val="00B71CD2"/>
    <w:rsid w:val="00B7235F"/>
    <w:rsid w:val="00B75775"/>
    <w:rsid w:val="00B772D1"/>
    <w:rsid w:val="00B85493"/>
    <w:rsid w:val="00B90465"/>
    <w:rsid w:val="00B925F1"/>
    <w:rsid w:val="00B93621"/>
    <w:rsid w:val="00B94470"/>
    <w:rsid w:val="00B95C60"/>
    <w:rsid w:val="00BA0423"/>
    <w:rsid w:val="00BA04F7"/>
    <w:rsid w:val="00BA122B"/>
    <w:rsid w:val="00BA22C8"/>
    <w:rsid w:val="00BB5A28"/>
    <w:rsid w:val="00BC2893"/>
    <w:rsid w:val="00BC3678"/>
    <w:rsid w:val="00BC6D5F"/>
    <w:rsid w:val="00BD0BD5"/>
    <w:rsid w:val="00BD1F0C"/>
    <w:rsid w:val="00BD3DEF"/>
    <w:rsid w:val="00BD4B44"/>
    <w:rsid w:val="00BE2110"/>
    <w:rsid w:val="00C01438"/>
    <w:rsid w:val="00C07518"/>
    <w:rsid w:val="00C07D39"/>
    <w:rsid w:val="00C12BF4"/>
    <w:rsid w:val="00C20667"/>
    <w:rsid w:val="00C51C42"/>
    <w:rsid w:val="00C51D16"/>
    <w:rsid w:val="00C52FD1"/>
    <w:rsid w:val="00C56809"/>
    <w:rsid w:val="00C61FF1"/>
    <w:rsid w:val="00C678BB"/>
    <w:rsid w:val="00C7083B"/>
    <w:rsid w:val="00C71E83"/>
    <w:rsid w:val="00C739FE"/>
    <w:rsid w:val="00C74BCB"/>
    <w:rsid w:val="00C76592"/>
    <w:rsid w:val="00C80714"/>
    <w:rsid w:val="00C85B1B"/>
    <w:rsid w:val="00C86E2F"/>
    <w:rsid w:val="00C86EB5"/>
    <w:rsid w:val="00C872D5"/>
    <w:rsid w:val="00C91DC1"/>
    <w:rsid w:val="00C91EFC"/>
    <w:rsid w:val="00C93D15"/>
    <w:rsid w:val="00C94078"/>
    <w:rsid w:val="00C967B2"/>
    <w:rsid w:val="00CA05B9"/>
    <w:rsid w:val="00CA3AE4"/>
    <w:rsid w:val="00CA5FF7"/>
    <w:rsid w:val="00CB1AEA"/>
    <w:rsid w:val="00CB5F95"/>
    <w:rsid w:val="00CC5C39"/>
    <w:rsid w:val="00CD0E4B"/>
    <w:rsid w:val="00CD276B"/>
    <w:rsid w:val="00CD2F1F"/>
    <w:rsid w:val="00CD436B"/>
    <w:rsid w:val="00CE2D81"/>
    <w:rsid w:val="00CE2E64"/>
    <w:rsid w:val="00CF05A5"/>
    <w:rsid w:val="00CF28F3"/>
    <w:rsid w:val="00CF2F34"/>
    <w:rsid w:val="00D01AA9"/>
    <w:rsid w:val="00D029A5"/>
    <w:rsid w:val="00D06D0B"/>
    <w:rsid w:val="00D07738"/>
    <w:rsid w:val="00D13488"/>
    <w:rsid w:val="00D2136D"/>
    <w:rsid w:val="00D23A8E"/>
    <w:rsid w:val="00D33737"/>
    <w:rsid w:val="00D33EAA"/>
    <w:rsid w:val="00D34336"/>
    <w:rsid w:val="00D35184"/>
    <w:rsid w:val="00D415B6"/>
    <w:rsid w:val="00D45280"/>
    <w:rsid w:val="00D50C2E"/>
    <w:rsid w:val="00D545DE"/>
    <w:rsid w:val="00D55EB4"/>
    <w:rsid w:val="00D6500F"/>
    <w:rsid w:val="00D65D20"/>
    <w:rsid w:val="00D67FC3"/>
    <w:rsid w:val="00D74212"/>
    <w:rsid w:val="00D86770"/>
    <w:rsid w:val="00D86A94"/>
    <w:rsid w:val="00D967AA"/>
    <w:rsid w:val="00D96D26"/>
    <w:rsid w:val="00DA5AD5"/>
    <w:rsid w:val="00DA5F50"/>
    <w:rsid w:val="00DB17EF"/>
    <w:rsid w:val="00DC7B36"/>
    <w:rsid w:val="00DE2179"/>
    <w:rsid w:val="00DF0ABA"/>
    <w:rsid w:val="00DF5F27"/>
    <w:rsid w:val="00DF6A77"/>
    <w:rsid w:val="00E03642"/>
    <w:rsid w:val="00E22988"/>
    <w:rsid w:val="00E26712"/>
    <w:rsid w:val="00E27EEC"/>
    <w:rsid w:val="00E34607"/>
    <w:rsid w:val="00E36EB2"/>
    <w:rsid w:val="00E416ED"/>
    <w:rsid w:val="00E431C1"/>
    <w:rsid w:val="00E51197"/>
    <w:rsid w:val="00E5686C"/>
    <w:rsid w:val="00E57FC2"/>
    <w:rsid w:val="00E6089A"/>
    <w:rsid w:val="00E67C21"/>
    <w:rsid w:val="00E67E9B"/>
    <w:rsid w:val="00E804D5"/>
    <w:rsid w:val="00E90B57"/>
    <w:rsid w:val="00EB31ED"/>
    <w:rsid w:val="00EB675A"/>
    <w:rsid w:val="00EC7BB8"/>
    <w:rsid w:val="00ED2807"/>
    <w:rsid w:val="00ED5D7B"/>
    <w:rsid w:val="00ED7327"/>
    <w:rsid w:val="00EF08BE"/>
    <w:rsid w:val="00EF32CA"/>
    <w:rsid w:val="00EF7932"/>
    <w:rsid w:val="00F01038"/>
    <w:rsid w:val="00F01E12"/>
    <w:rsid w:val="00F07570"/>
    <w:rsid w:val="00F1217F"/>
    <w:rsid w:val="00F17BD6"/>
    <w:rsid w:val="00F17DB1"/>
    <w:rsid w:val="00F310F2"/>
    <w:rsid w:val="00F32891"/>
    <w:rsid w:val="00F347A0"/>
    <w:rsid w:val="00F36B04"/>
    <w:rsid w:val="00F37FD5"/>
    <w:rsid w:val="00F4009D"/>
    <w:rsid w:val="00F40B2C"/>
    <w:rsid w:val="00F46058"/>
    <w:rsid w:val="00F4780D"/>
    <w:rsid w:val="00F71440"/>
    <w:rsid w:val="00F7248D"/>
    <w:rsid w:val="00F7673E"/>
    <w:rsid w:val="00F869D7"/>
    <w:rsid w:val="00F94542"/>
    <w:rsid w:val="00F971E8"/>
    <w:rsid w:val="00FA3FEF"/>
    <w:rsid w:val="00FA672E"/>
    <w:rsid w:val="00FB188F"/>
    <w:rsid w:val="00FB25D2"/>
    <w:rsid w:val="00FB6417"/>
    <w:rsid w:val="00FB7CFB"/>
    <w:rsid w:val="00FD226A"/>
    <w:rsid w:val="00FE5DBE"/>
    <w:rsid w:val="00FE65CE"/>
    <w:rsid w:val="00FE7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09DA"/>
    <w:rPr>
      <w:sz w:val="24"/>
      <w:szCs w:val="24"/>
    </w:rPr>
  </w:style>
  <w:style w:type="paragraph" w:styleId="1">
    <w:name w:val="heading 1"/>
    <w:basedOn w:val="a"/>
    <w:next w:val="a"/>
    <w:qFormat/>
    <w:locked/>
    <w:rsid w:val="005B03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300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C52FD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locked/>
    <w:rsid w:val="00F3289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semiHidden/>
    <w:locked/>
    <w:rsid w:val="00F32891"/>
    <w:rPr>
      <w:rFonts w:ascii="Calibri" w:hAnsi="Calibri" w:cs="Times New Roman"/>
      <w:b/>
      <w:bCs/>
      <w:sz w:val="28"/>
      <w:szCs w:val="28"/>
    </w:rPr>
  </w:style>
  <w:style w:type="table" w:styleId="a3">
    <w:name w:val="Table Grid"/>
    <w:basedOn w:val="10"/>
    <w:rsid w:val="00AC7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Classic 1"/>
    <w:basedOn w:val="a1"/>
    <w:rsid w:val="00AC7975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Normal">
    <w:name w:val="ConsNormal"/>
    <w:link w:val="ConsNormal0"/>
    <w:rsid w:val="000B09DA"/>
    <w:pPr>
      <w:autoSpaceDE w:val="0"/>
      <w:autoSpaceDN w:val="0"/>
      <w:adjustRightInd w:val="0"/>
      <w:ind w:right="19772" w:firstLine="720"/>
    </w:pPr>
    <w:rPr>
      <w:rFonts w:ascii="Arial" w:hAnsi="Arial"/>
    </w:rPr>
  </w:style>
  <w:style w:type="character" w:customStyle="1" w:styleId="ConsNormal0">
    <w:name w:val="ConsNormal Знак"/>
    <w:link w:val="ConsNormal"/>
    <w:locked/>
    <w:rsid w:val="000B09DA"/>
    <w:rPr>
      <w:rFonts w:ascii="Arial" w:hAnsi="Arial"/>
      <w:lang w:val="ru-RU" w:eastAsia="ru-RU" w:bidi="ar-SA"/>
    </w:rPr>
  </w:style>
  <w:style w:type="paragraph" w:customStyle="1" w:styleId="ConsPlusNormal">
    <w:name w:val="ConsPlusNormal"/>
    <w:rsid w:val="000B09DA"/>
    <w:pPr>
      <w:widowControl w:val="0"/>
      <w:ind w:firstLine="720"/>
    </w:pPr>
    <w:rPr>
      <w:rFonts w:ascii="Arial" w:hAnsi="Arial"/>
    </w:rPr>
  </w:style>
  <w:style w:type="paragraph" w:styleId="a4">
    <w:name w:val="Block Text"/>
    <w:basedOn w:val="a"/>
    <w:rsid w:val="000B09DA"/>
    <w:pPr>
      <w:ind w:left="567" w:right="-1333" w:firstLine="851"/>
      <w:jc w:val="both"/>
    </w:pPr>
    <w:rPr>
      <w:sz w:val="28"/>
      <w:szCs w:val="20"/>
    </w:rPr>
  </w:style>
  <w:style w:type="paragraph" w:customStyle="1" w:styleId="CharCharCharChar">
    <w:name w:val="Char Char Char Char"/>
    <w:basedOn w:val="a"/>
    <w:next w:val="a"/>
    <w:semiHidden/>
    <w:rsid w:val="000B09D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5">
    <w:name w:val="Balloon Text"/>
    <w:basedOn w:val="a"/>
    <w:link w:val="a6"/>
    <w:semiHidden/>
    <w:rsid w:val="00433673"/>
    <w:rPr>
      <w:sz w:val="2"/>
      <w:szCs w:val="20"/>
    </w:rPr>
  </w:style>
  <w:style w:type="character" w:customStyle="1" w:styleId="a6">
    <w:name w:val="Текст выноски Знак"/>
    <w:link w:val="a5"/>
    <w:semiHidden/>
    <w:locked/>
    <w:rsid w:val="00F32891"/>
    <w:rPr>
      <w:rFonts w:cs="Times New Roman"/>
      <w:sz w:val="2"/>
    </w:rPr>
  </w:style>
  <w:style w:type="paragraph" w:customStyle="1" w:styleId="ConsTitle">
    <w:name w:val="ConsTitle"/>
    <w:rsid w:val="00C52FD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7">
    <w:name w:val="Body Text"/>
    <w:basedOn w:val="a"/>
    <w:link w:val="a8"/>
    <w:rsid w:val="00C52FD1"/>
    <w:pPr>
      <w:spacing w:after="120"/>
    </w:pPr>
  </w:style>
  <w:style w:type="character" w:customStyle="1" w:styleId="a8">
    <w:name w:val="Основной текст Знак"/>
    <w:link w:val="a7"/>
    <w:locked/>
    <w:rsid w:val="00F32891"/>
    <w:rPr>
      <w:rFonts w:cs="Times New Roman"/>
      <w:sz w:val="24"/>
      <w:szCs w:val="24"/>
    </w:rPr>
  </w:style>
  <w:style w:type="paragraph" w:styleId="a9">
    <w:name w:val="header"/>
    <w:aliases w:val="наш колонтитул"/>
    <w:basedOn w:val="a"/>
    <w:link w:val="aa"/>
    <w:rsid w:val="00C52FD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aliases w:val="наш колонтитул Знак"/>
    <w:link w:val="a9"/>
    <w:semiHidden/>
    <w:locked/>
    <w:rsid w:val="00F32891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решению Собрания депутатов Зимовниковского района    от  ___  апреля  2010 года</vt:lpstr>
    </vt:vector>
  </TitlesOfParts>
  <Company>РайФо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решению Собрания депутатов Зимовниковского района    от  ___  апреля  2010 года</dc:title>
  <dc:creator>kibalova</dc:creator>
  <cp:lastModifiedBy>buhgalter2</cp:lastModifiedBy>
  <cp:revision>15</cp:revision>
  <cp:lastPrinted>2020-01-24T06:45:00Z</cp:lastPrinted>
  <dcterms:created xsi:type="dcterms:W3CDTF">2017-01-25T05:14:00Z</dcterms:created>
  <dcterms:modified xsi:type="dcterms:W3CDTF">2023-07-31T07:59:00Z</dcterms:modified>
</cp:coreProperties>
</file>